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3A3F6" w14:textId="319432DA" w:rsidR="004A0288" w:rsidRDefault="00CB1492" w:rsidP="00CB1492">
      <w:pPr>
        <w:pStyle w:val="Heading1"/>
        <w:jc w:val="center"/>
      </w:pPr>
      <w:r>
        <w:t>College Curriculum Committee</w:t>
      </w:r>
    </w:p>
    <w:p w14:paraId="1D6FAC1D" w14:textId="0360EE2E" w:rsidR="00CB1492" w:rsidRDefault="00CB1492" w:rsidP="00CB1492">
      <w:pPr>
        <w:pStyle w:val="Heading2"/>
        <w:jc w:val="center"/>
      </w:pPr>
      <w:r>
        <w:t>September 20, 2022 – 3:30-5:00</w:t>
      </w:r>
    </w:p>
    <w:p w14:paraId="1368CAB4" w14:textId="77777777" w:rsidR="00CB1492" w:rsidRPr="00CB1492" w:rsidRDefault="00CB1492" w:rsidP="00CB1492">
      <w:pPr>
        <w:pStyle w:val="Heading2"/>
        <w:jc w:val="center"/>
        <w:rPr>
          <w:rFonts w:eastAsia="Times New Roman"/>
        </w:rPr>
      </w:pPr>
      <w:r w:rsidRPr="00CB1492">
        <w:rPr>
          <w:rFonts w:eastAsia="Times New Roman"/>
        </w:rPr>
        <w:t>Meeting ID</w:t>
      </w:r>
    </w:p>
    <w:p w14:paraId="3635244C" w14:textId="5F5D6995" w:rsidR="00CB1492" w:rsidRDefault="00CB1492" w:rsidP="00CB1492">
      <w:pPr>
        <w:pStyle w:val="Heading2"/>
        <w:jc w:val="center"/>
        <w:rPr>
          <w:rFonts w:eastAsia="Times New Roman"/>
        </w:rPr>
      </w:pPr>
      <w:hyperlink r:id="rId5" w:tgtFrame="_blank" w:history="1">
        <w:r w:rsidRPr="00CB1492">
          <w:rPr>
            <w:rFonts w:eastAsia="Times New Roman"/>
            <w:color w:val="0000FF"/>
            <w:u w:val="single"/>
          </w:rPr>
          <w:t>meet.google.com/</w:t>
        </w:r>
        <w:proofErr w:type="spellStart"/>
        <w:r w:rsidRPr="00CB1492">
          <w:rPr>
            <w:rFonts w:eastAsia="Times New Roman"/>
            <w:color w:val="0000FF"/>
            <w:u w:val="single"/>
          </w:rPr>
          <w:t>nwg-obru-vpp</w:t>
        </w:r>
        <w:proofErr w:type="spellEnd"/>
      </w:hyperlink>
    </w:p>
    <w:p w14:paraId="1DA858AA" w14:textId="5E5E3BEF" w:rsidR="00CB1492" w:rsidRDefault="00CB1492" w:rsidP="00CB1492"/>
    <w:p w14:paraId="602E3948" w14:textId="611DAF2E" w:rsidR="00CB1492" w:rsidRDefault="00CB1492" w:rsidP="00CB1492">
      <w:pPr>
        <w:pStyle w:val="Heading1"/>
        <w:jc w:val="center"/>
      </w:pPr>
      <w:r>
        <w:t>Agenda</w:t>
      </w:r>
    </w:p>
    <w:p w14:paraId="4AD66508" w14:textId="25FA83AA" w:rsidR="00CB1492" w:rsidRPr="00CB1492" w:rsidRDefault="00CB1492" w:rsidP="00CB1492">
      <w:pPr>
        <w:pStyle w:val="Heading2"/>
        <w:jc w:val="center"/>
      </w:pPr>
      <w:r>
        <w:t>Minutes: Jeff Cherubini</w:t>
      </w:r>
    </w:p>
    <w:p w14:paraId="72CC3489" w14:textId="77777777" w:rsidR="00CB1492" w:rsidRPr="00CB1492" w:rsidRDefault="00CB1492" w:rsidP="00CB1492"/>
    <w:p w14:paraId="7C338FB9" w14:textId="52F1A9B1" w:rsidR="00CB1492" w:rsidRDefault="00CB1492" w:rsidP="00CB1492">
      <w:pPr>
        <w:pStyle w:val="ListParagraph"/>
        <w:numPr>
          <w:ilvl w:val="0"/>
          <w:numId w:val="1"/>
        </w:numPr>
      </w:pPr>
      <w:r>
        <w:t>Approval of Agenda</w:t>
      </w:r>
    </w:p>
    <w:p w14:paraId="1C07CE49" w14:textId="4D82BD66" w:rsidR="00CB1492" w:rsidRDefault="00CB1492" w:rsidP="00CB1492">
      <w:pPr>
        <w:pStyle w:val="ListParagraph"/>
        <w:numPr>
          <w:ilvl w:val="0"/>
          <w:numId w:val="1"/>
        </w:numPr>
      </w:pPr>
      <w:r>
        <w:t>Approval of Minutes (</w:t>
      </w:r>
      <w:hyperlink r:id="rId6" w:history="1">
        <w:r w:rsidR="00D55A4D" w:rsidRPr="00D3693C">
          <w:rPr>
            <w:rStyle w:val="Hyperlink"/>
          </w:rPr>
          <w:t>April 19, 2022 – minutes ap</w:t>
        </w:r>
      </w:hyperlink>
      <w:r w:rsidR="00D55A4D">
        <w:t>proved via e-vote)</w:t>
      </w:r>
    </w:p>
    <w:p w14:paraId="2199DFAB" w14:textId="300DA757" w:rsidR="00F942D1" w:rsidRDefault="00F942D1" w:rsidP="00CB1492">
      <w:pPr>
        <w:pStyle w:val="ListParagraph"/>
        <w:numPr>
          <w:ilvl w:val="0"/>
          <w:numId w:val="1"/>
        </w:numPr>
      </w:pPr>
      <w:r>
        <w:t>Chair’s Report</w:t>
      </w:r>
    </w:p>
    <w:p w14:paraId="60E60322" w14:textId="502EDA63" w:rsidR="0057542B" w:rsidRDefault="0057542B" w:rsidP="00F942D1">
      <w:pPr>
        <w:pStyle w:val="ListParagraph"/>
        <w:numPr>
          <w:ilvl w:val="1"/>
          <w:numId w:val="1"/>
        </w:numPr>
      </w:pPr>
      <w:hyperlink r:id="rId7" w:history="1">
        <w:r w:rsidRPr="0057542B">
          <w:rPr>
            <w:rStyle w:val="Hyperlink"/>
          </w:rPr>
          <w:t>CCC 2022-2023 information</w:t>
        </w:r>
      </w:hyperlink>
    </w:p>
    <w:p w14:paraId="16D98E5F" w14:textId="0C20C9AF" w:rsidR="00F942D1" w:rsidRDefault="00F942D1" w:rsidP="00F942D1">
      <w:pPr>
        <w:pStyle w:val="ListParagraph"/>
        <w:numPr>
          <w:ilvl w:val="1"/>
          <w:numId w:val="1"/>
        </w:numPr>
      </w:pPr>
      <w:r>
        <w:t xml:space="preserve">Last report from </w:t>
      </w:r>
      <w:hyperlink r:id="rId8" w:anchor="gid=0" w:history="1">
        <w:r w:rsidRPr="00C4609A">
          <w:rPr>
            <w:rStyle w:val="Hyperlink"/>
          </w:rPr>
          <w:t>Provost Schr</w:t>
        </w:r>
        <w:r w:rsidR="00C4609A">
          <w:rPr>
            <w:rStyle w:val="Hyperlink"/>
          </w:rPr>
          <w:t>ei</w:t>
        </w:r>
        <w:r w:rsidRPr="00C4609A">
          <w:rPr>
            <w:rStyle w:val="Hyperlink"/>
          </w:rPr>
          <w:t>ner</w:t>
        </w:r>
      </w:hyperlink>
    </w:p>
    <w:p w14:paraId="35FEBA08" w14:textId="19F85AA2" w:rsidR="00C4609A" w:rsidRDefault="00C4609A" w:rsidP="00F942D1">
      <w:pPr>
        <w:pStyle w:val="ListParagraph"/>
        <w:numPr>
          <w:ilvl w:val="1"/>
          <w:numId w:val="1"/>
        </w:numPr>
      </w:pPr>
      <w:r>
        <w:t xml:space="preserve">Alternate </w:t>
      </w:r>
      <w:hyperlink r:id="rId9" w:history="1">
        <w:r w:rsidRPr="00C4609A">
          <w:rPr>
            <w:rStyle w:val="Hyperlink"/>
          </w:rPr>
          <w:t>last report from Provost Schreiner</w:t>
        </w:r>
      </w:hyperlink>
    </w:p>
    <w:p w14:paraId="67B9AD60" w14:textId="72A03D5C" w:rsidR="00C4609A" w:rsidRDefault="00C4609A" w:rsidP="00C4609A">
      <w:pPr>
        <w:pStyle w:val="ListParagraph"/>
        <w:numPr>
          <w:ilvl w:val="0"/>
          <w:numId w:val="1"/>
        </w:numPr>
      </w:pPr>
      <w:r>
        <w:t>Proposal(s) Review – no proposal was submitted for review</w:t>
      </w:r>
    </w:p>
    <w:p w14:paraId="234BC47F" w14:textId="3E935E7B" w:rsidR="00D3693C" w:rsidRDefault="00D3693C" w:rsidP="00C4609A">
      <w:pPr>
        <w:pStyle w:val="ListParagraph"/>
        <w:numPr>
          <w:ilvl w:val="0"/>
          <w:numId w:val="1"/>
        </w:numPr>
      </w:pPr>
      <w:r>
        <w:t xml:space="preserve">Old Business – SOLA - 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Italian &amp; Italian Diaspora Studies Major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– updates (Evelyn)</w:t>
      </w:r>
    </w:p>
    <w:p w14:paraId="085EEAAF" w14:textId="70443F1D" w:rsidR="00C4609A" w:rsidRDefault="00D3693C" w:rsidP="00C4609A">
      <w:pPr>
        <w:pStyle w:val="ListParagraph"/>
        <w:numPr>
          <w:ilvl w:val="0"/>
          <w:numId w:val="1"/>
        </w:numPr>
      </w:pPr>
      <w:r>
        <w:t xml:space="preserve">Other </w:t>
      </w:r>
      <w:r w:rsidR="00C4609A">
        <w:t>Business</w:t>
      </w:r>
    </w:p>
    <w:p w14:paraId="1A04C9C3" w14:textId="12F1665A" w:rsidR="00C4609A" w:rsidRDefault="00C4609A" w:rsidP="00C4609A">
      <w:pPr>
        <w:pStyle w:val="ListParagraph"/>
        <w:numPr>
          <w:ilvl w:val="1"/>
          <w:numId w:val="1"/>
        </w:numPr>
      </w:pPr>
      <w:r>
        <w:t>Meeting arrangement</w:t>
      </w:r>
      <w:r w:rsidR="00D3693C">
        <w:t>- face-to-face or on-line</w:t>
      </w:r>
    </w:p>
    <w:p w14:paraId="51F03434" w14:textId="05361D52" w:rsidR="00D3693C" w:rsidRDefault="00D3693C" w:rsidP="00C4609A">
      <w:pPr>
        <w:pStyle w:val="ListParagraph"/>
        <w:numPr>
          <w:ilvl w:val="1"/>
          <w:numId w:val="1"/>
        </w:numPr>
      </w:pPr>
      <w:r>
        <w:t>Procedures for review and approval process</w:t>
      </w:r>
    </w:p>
    <w:p w14:paraId="080F87EB" w14:textId="394E4E5B" w:rsidR="00D3693C" w:rsidRPr="00CB1492" w:rsidRDefault="00D3693C" w:rsidP="00D3693C">
      <w:pPr>
        <w:pStyle w:val="ListParagraph"/>
        <w:numPr>
          <w:ilvl w:val="0"/>
          <w:numId w:val="1"/>
        </w:numPr>
      </w:pPr>
      <w:r>
        <w:t xml:space="preserve">Next Meeting </w:t>
      </w:r>
      <w:r w:rsidR="0057542B">
        <w:t>–</w:t>
      </w:r>
      <w:r>
        <w:t xml:space="preserve"> </w:t>
      </w:r>
      <w:r w:rsidR="0057542B">
        <w:t>10/18 (minutes Evelyn Scaramella)</w:t>
      </w:r>
    </w:p>
    <w:sectPr w:rsidR="00D3693C" w:rsidRPr="00CB1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21C04"/>
    <w:multiLevelType w:val="hybridMultilevel"/>
    <w:tmpl w:val="EEAA7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003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492"/>
    <w:rsid w:val="004A0288"/>
    <w:rsid w:val="0057542B"/>
    <w:rsid w:val="00883B3F"/>
    <w:rsid w:val="00C4609A"/>
    <w:rsid w:val="00CB1492"/>
    <w:rsid w:val="00D3693C"/>
    <w:rsid w:val="00D55A4D"/>
    <w:rsid w:val="00F9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D4EA8"/>
  <w15:chartTrackingRefBased/>
  <w15:docId w15:val="{EE2044DE-5D51-45E6-9914-F6980D0D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4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4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1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B1492"/>
    <w:rPr>
      <w:color w:val="0000FF"/>
      <w:u w:val="single"/>
    </w:rPr>
  </w:style>
  <w:style w:type="character" w:customStyle="1" w:styleId="ce1y1c">
    <w:name w:val="ce1y1c"/>
    <w:basedOn w:val="DefaultParagraphFont"/>
    <w:rsid w:val="00CB1492"/>
  </w:style>
  <w:style w:type="paragraph" w:styleId="ListParagraph">
    <w:name w:val="List Paragraph"/>
    <w:basedOn w:val="Normal"/>
    <w:uiPriority w:val="34"/>
    <w:qFormat/>
    <w:rsid w:val="00CB149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460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8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0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7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2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62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4HC8nwg1paqIkNWqq7pMwY8gbA05OK_qjgZsdvlFJU4/ed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qOqizTNOo0nQ3KZeCEd8OTryYmAPkh0z/edit?usp=sharing&amp;ouid=103286267609985657619&amp;rtpof=true&amp;s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_V5wLSarHBCJSIwugQ2Y7PCY1VftJ540/edit?usp=sharing&amp;ouid=103286267609985657619&amp;rtpof=true&amp;sd=tru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nwg-obru-vpp?hs=122&amp;authuser=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spreadsheets/d/1AXgieT45HxgH35i0N_wiPKHwuZlfubiH/edit?usp=sharing&amp;ouid=103286267609985657619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smaj@juno.com</dc:creator>
  <cp:keywords/>
  <dc:description/>
  <cp:lastModifiedBy>smaj@juno.com</cp:lastModifiedBy>
  <cp:revision>2</cp:revision>
  <dcterms:created xsi:type="dcterms:W3CDTF">2022-09-14T14:56:00Z</dcterms:created>
  <dcterms:modified xsi:type="dcterms:W3CDTF">2022-09-14T14:56:00Z</dcterms:modified>
</cp:coreProperties>
</file>