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523C" w14:textId="77777777" w:rsidR="00A60E57" w:rsidRDefault="001637BE" w:rsidP="001637BE">
      <w:pPr>
        <w:jc w:val="center"/>
      </w:pPr>
      <w:bookmarkStart w:id="0" w:name="_GoBack"/>
      <w:bookmarkEnd w:id="0"/>
      <w:r>
        <w:t>College Curriculum Committee</w:t>
      </w:r>
    </w:p>
    <w:p w14:paraId="27D5A53C" w14:textId="3FCC5AA5" w:rsidR="001637BE" w:rsidRDefault="00BA7F14" w:rsidP="001637BE">
      <w:pPr>
        <w:jc w:val="center"/>
      </w:pPr>
      <w:r>
        <w:t>September 14</w:t>
      </w:r>
      <w:r w:rsidR="007D39A1">
        <w:t>, 201</w:t>
      </w:r>
      <w:r w:rsidR="000348BE">
        <w:t>8</w:t>
      </w:r>
      <w:r w:rsidR="001637BE">
        <w:t xml:space="preserve">, </w:t>
      </w:r>
      <w:r w:rsidR="000348BE">
        <w:t>3:30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7B03D3AE" w:rsidR="001637BE" w:rsidRDefault="00BA7F14" w:rsidP="001637BE">
      <w:pPr>
        <w:jc w:val="center"/>
      </w:pPr>
      <w:r>
        <w:t>Kelly Commons 3B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49E67AFF" w14:textId="7250FD49" w:rsidR="00D91324" w:rsidRDefault="00D91324" w:rsidP="00D91324">
      <w:r>
        <w:t>II</w:t>
      </w:r>
      <w:r>
        <w:tab/>
        <w:t xml:space="preserve">Approval of Minutes from </w:t>
      </w:r>
      <w:r w:rsidR="00BA7F14">
        <w:t>15 May</w:t>
      </w:r>
      <w:r>
        <w:t xml:space="preserve"> meeting</w:t>
      </w:r>
    </w:p>
    <w:p w14:paraId="7A3E5E67" w14:textId="1903D2CC" w:rsidR="007D39A1" w:rsidRDefault="00BA7F14" w:rsidP="001637BE">
      <w:r>
        <w:t>III</w:t>
      </w:r>
      <w:r w:rsidR="007D39A1">
        <w:tab/>
        <w:t>Chair’s Report</w:t>
      </w:r>
    </w:p>
    <w:p w14:paraId="7AD2B5EE" w14:textId="3F10CDD4" w:rsidR="00C54DF7" w:rsidRDefault="000D3B85" w:rsidP="00D22FDB">
      <w:r>
        <w:t>I</w:t>
      </w:r>
      <w:r w:rsidR="00C54DF7">
        <w:t>V</w:t>
      </w:r>
      <w:r w:rsidR="00C54DF7">
        <w:tab/>
      </w:r>
      <w:r w:rsidR="00BA7F14">
        <w:t>Election of New Secretary or Approval of Rotating Secretary</w:t>
      </w:r>
    </w:p>
    <w:p w14:paraId="6C6DF6E3" w14:textId="758C9ED1" w:rsidR="00DF3431" w:rsidRDefault="000D3B85" w:rsidP="00BA7F14">
      <w:r>
        <w:t>V</w:t>
      </w:r>
      <w:r w:rsidR="00135927">
        <w:tab/>
      </w:r>
      <w:r w:rsidR="00BA7F14">
        <w:t>Review of Bylaws</w:t>
      </w:r>
    </w:p>
    <w:p w14:paraId="66074F55" w14:textId="0CBBEEC9" w:rsidR="00BA7F14" w:rsidRDefault="000D3B85" w:rsidP="00BA7F14">
      <w:r>
        <w:t>VI</w:t>
      </w:r>
      <w:r w:rsidR="00BA7F14">
        <w:tab/>
        <w:t>Review of Submission Protocols</w:t>
      </w:r>
    </w:p>
    <w:p w14:paraId="41DDA6C1" w14:textId="2828FEC3" w:rsidR="005E77CA" w:rsidRDefault="000D3B85" w:rsidP="00BA7F14">
      <w:r>
        <w:t>V</w:t>
      </w:r>
      <w:r w:rsidR="005E77CA">
        <w:t>II</w:t>
      </w:r>
      <w:r w:rsidR="005E77CA">
        <w:tab/>
        <w:t>Discussion of First-Year Students’ Engagement with Curriculum</w:t>
      </w:r>
    </w:p>
    <w:p w14:paraId="221DA30B" w14:textId="75D5E1D0" w:rsidR="001637BE" w:rsidRDefault="000D3B85" w:rsidP="001637BE">
      <w:r>
        <w:t>VIII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r>
        <w:rPr>
          <w:u w:val="single"/>
        </w:rPr>
        <w:t>Notetaker:</w:t>
      </w:r>
    </w:p>
    <w:p w14:paraId="72EB8577" w14:textId="5F2B2771" w:rsidR="00D91324" w:rsidRDefault="00BA7F14" w:rsidP="00D91324">
      <w:r>
        <w:t>TBD</w:t>
      </w:r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2356FCA5" w14:textId="78498C3A" w:rsidR="00D91324" w:rsidRDefault="00D91324" w:rsidP="00D91324">
      <w:r>
        <w:t xml:space="preserve">Minutes from </w:t>
      </w:r>
      <w:r w:rsidR="00BA7F14">
        <w:t>15 May</w:t>
      </w:r>
      <w:r>
        <w:t xml:space="preserve"> meeting</w:t>
      </w:r>
    </w:p>
    <w:p w14:paraId="38958ACD" w14:textId="7A9FE843" w:rsidR="005E77CA" w:rsidRDefault="005E77CA" w:rsidP="00D91324">
      <w:r>
        <w:t>Bylaws April 2018</w:t>
      </w:r>
    </w:p>
    <w:p w14:paraId="5003E65A" w14:textId="364414F9" w:rsidR="00C54DF7" w:rsidRDefault="00C54DF7" w:rsidP="006C27EB">
      <w:r>
        <w:t>Submission Protocols and Procedures</w:t>
      </w:r>
    </w:p>
    <w:p w14:paraId="1638A1A1" w14:textId="62274E74" w:rsidR="00DE3230" w:rsidRDefault="001010FF" w:rsidP="001637BE">
      <w:r>
        <w:t>Chronicle Article June 03, 2018</w:t>
      </w:r>
    </w:p>
    <w:p w14:paraId="3305DA40" w14:textId="77777777" w:rsidR="007A308C" w:rsidRDefault="007A308C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2FCC5729" w14:textId="4A65AA9E" w:rsidR="001637BE" w:rsidRDefault="001637BE" w:rsidP="001637BE"/>
    <w:p w14:paraId="71D36925" w14:textId="441FB021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September 14</w:t>
      </w:r>
      <w:r>
        <w:rPr>
          <w:rFonts w:eastAsia="Times New Roman" w:cs="Arial"/>
          <w:color w:val="222222"/>
        </w:rPr>
        <w:t>, 2018</w:t>
      </w:r>
    </w:p>
    <w:p w14:paraId="567598F7" w14:textId="5852BCB4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October 16</w:t>
      </w:r>
      <w:r>
        <w:rPr>
          <w:rFonts w:eastAsia="Times New Roman" w:cs="Arial"/>
          <w:color w:val="222222"/>
        </w:rPr>
        <w:t>, 2018</w:t>
      </w:r>
    </w:p>
    <w:p w14:paraId="787A248D" w14:textId="674D5325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November 20</w:t>
      </w:r>
      <w:r>
        <w:rPr>
          <w:rFonts w:eastAsia="Times New Roman" w:cs="Arial"/>
          <w:color w:val="222222"/>
        </w:rPr>
        <w:t>, 2018</w:t>
      </w:r>
    </w:p>
    <w:p w14:paraId="00D939DA" w14:textId="530F69C9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December 15</w:t>
      </w:r>
      <w:r>
        <w:rPr>
          <w:rFonts w:eastAsia="Times New Roman" w:cs="Arial"/>
          <w:color w:val="222222"/>
        </w:rPr>
        <w:t>, 2018</w:t>
      </w:r>
      <w:r w:rsidRPr="007A308C">
        <w:rPr>
          <w:rFonts w:eastAsia="Times New Roman" w:cs="Arial"/>
          <w:color w:val="222222"/>
        </w:rPr>
        <w:t xml:space="preserve"> (if needed)</w:t>
      </w:r>
    </w:p>
    <w:p w14:paraId="288D00CA" w14:textId="21A61E21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February 19</w:t>
      </w:r>
      <w:r>
        <w:rPr>
          <w:rFonts w:eastAsia="Times New Roman" w:cs="Arial"/>
          <w:color w:val="222222"/>
        </w:rPr>
        <w:t>, 2019</w:t>
      </w:r>
    </w:p>
    <w:p w14:paraId="44641FBF" w14:textId="0776BF6D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March 19</w:t>
      </w:r>
      <w:r>
        <w:rPr>
          <w:rFonts w:eastAsia="Times New Roman" w:cs="Arial"/>
          <w:color w:val="222222"/>
        </w:rPr>
        <w:t>, 2019</w:t>
      </w:r>
    </w:p>
    <w:p w14:paraId="5022C9F9" w14:textId="3C9E1F67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April 16</w:t>
      </w:r>
      <w:r>
        <w:rPr>
          <w:rFonts w:eastAsia="Times New Roman" w:cs="Arial"/>
          <w:color w:val="222222"/>
        </w:rPr>
        <w:t>, 2019</w:t>
      </w:r>
    </w:p>
    <w:p w14:paraId="394F5D2C" w14:textId="77777777" w:rsidR="007A308C" w:rsidRPr="007A308C" w:rsidRDefault="007A308C" w:rsidP="001637BE"/>
    <w:sectPr w:rsidR="007A308C" w:rsidRPr="007A308C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348BE"/>
    <w:rsid w:val="000B1E1E"/>
    <w:rsid w:val="000D3B85"/>
    <w:rsid w:val="000F3CB7"/>
    <w:rsid w:val="001010FF"/>
    <w:rsid w:val="001146A3"/>
    <w:rsid w:val="001147BC"/>
    <w:rsid w:val="00135927"/>
    <w:rsid w:val="001637BE"/>
    <w:rsid w:val="001851D8"/>
    <w:rsid w:val="0018609C"/>
    <w:rsid w:val="00224DB3"/>
    <w:rsid w:val="00313C3F"/>
    <w:rsid w:val="00354E92"/>
    <w:rsid w:val="00481129"/>
    <w:rsid w:val="004A529C"/>
    <w:rsid w:val="00551F21"/>
    <w:rsid w:val="005D36E4"/>
    <w:rsid w:val="005E287B"/>
    <w:rsid w:val="005E77CA"/>
    <w:rsid w:val="006629B2"/>
    <w:rsid w:val="006C27EB"/>
    <w:rsid w:val="0072557E"/>
    <w:rsid w:val="00730D5C"/>
    <w:rsid w:val="007A308C"/>
    <w:rsid w:val="007D39A1"/>
    <w:rsid w:val="00832E97"/>
    <w:rsid w:val="0097120A"/>
    <w:rsid w:val="00990116"/>
    <w:rsid w:val="00997A11"/>
    <w:rsid w:val="00A02428"/>
    <w:rsid w:val="00A3473E"/>
    <w:rsid w:val="00A60E57"/>
    <w:rsid w:val="00B52A6F"/>
    <w:rsid w:val="00BA7F14"/>
    <w:rsid w:val="00BC07DD"/>
    <w:rsid w:val="00BD791D"/>
    <w:rsid w:val="00C54DF7"/>
    <w:rsid w:val="00C57370"/>
    <w:rsid w:val="00C7000C"/>
    <w:rsid w:val="00D13ABF"/>
    <w:rsid w:val="00D22FDB"/>
    <w:rsid w:val="00D26431"/>
    <w:rsid w:val="00D91324"/>
    <w:rsid w:val="00D94E48"/>
    <w:rsid w:val="00DE2580"/>
    <w:rsid w:val="00DE3230"/>
    <w:rsid w:val="00DF3431"/>
    <w:rsid w:val="00E674C1"/>
    <w:rsid w:val="00EE708B"/>
    <w:rsid w:val="00F1683D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789B1717-8A3A-446F-A299-4E7DCD5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2</cp:revision>
  <dcterms:created xsi:type="dcterms:W3CDTF">2019-09-09T15:48:00Z</dcterms:created>
  <dcterms:modified xsi:type="dcterms:W3CDTF">2019-09-09T15:48:00Z</dcterms:modified>
</cp:coreProperties>
</file>